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填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写</w:t>
      </w:r>
      <w:r>
        <w:rPr>
          <w:rFonts w:hint="eastAsia" w:ascii="宋体" w:hAnsi="宋体" w:eastAsia="宋体" w:cs="宋体"/>
          <w:sz w:val="44"/>
          <w:szCs w:val="44"/>
        </w:rPr>
        <w:t>须知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（本页是填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写</w:t>
      </w:r>
      <w:r>
        <w:rPr>
          <w:rFonts w:hint="eastAsia" w:ascii="宋体" w:hAnsi="宋体" w:eastAsia="宋体" w:cs="宋体"/>
          <w:b/>
          <w:sz w:val="21"/>
          <w:szCs w:val="21"/>
        </w:rPr>
        <w:t>须知，不必打印，请在打印前选择第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1"/>
          <w:szCs w:val="21"/>
        </w:rPr>
        <w:t>页）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color w:val="FF0000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2"/>
        </w:rPr>
        <w:t>承诺书中的红字为提示说明，</w:t>
      </w:r>
      <w:r>
        <w:rPr>
          <w:rFonts w:hint="eastAsia" w:ascii="宋体" w:hAnsi="宋体" w:eastAsia="宋体" w:cs="宋体"/>
          <w:color w:val="FF0000"/>
          <w:sz w:val="22"/>
          <w:lang w:val="en-US" w:eastAsia="zh-CN"/>
        </w:rPr>
        <w:t>打印时请把红字内容删除</w:t>
      </w:r>
      <w:r>
        <w:rPr>
          <w:rFonts w:hint="eastAsia" w:ascii="宋体" w:hAnsi="宋体" w:eastAsia="宋体" w:cs="宋体"/>
          <w:color w:val="FF0000"/>
          <w:sz w:val="22"/>
          <w:lang w:eastAsia="zh-CN"/>
        </w:rPr>
        <w:t>。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法人签名字迹要清晰端正，签名不能潦草，日期请填写近期日期。</w:t>
      </w:r>
    </w:p>
    <w:p>
      <w:pPr>
        <w:numPr>
          <w:ilvl w:val="0"/>
          <w:numId w:val="0"/>
        </w:numPr>
        <w:wordWrap w:val="0"/>
        <w:ind w:right="480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3、以下</w:t>
      </w:r>
      <w:r>
        <w:rPr>
          <w:rFonts w:hint="eastAsia" w:ascii="宋体" w:hAnsi="宋体" w:eastAsia="宋体" w:cs="宋体"/>
          <w:sz w:val="22"/>
        </w:rPr>
        <w:t>材料应使用A4打印纸打印，签字用黑色签字笔，盖章</w:t>
      </w:r>
      <w:r>
        <w:rPr>
          <w:rFonts w:hint="eastAsia" w:ascii="宋体" w:hAnsi="宋体" w:eastAsia="宋体" w:cs="宋体"/>
          <w:sz w:val="22"/>
          <w:lang w:eastAsia="zh-CN"/>
        </w:rPr>
        <w:t>需盖单位公章，需要原件扫描或拍照上传至其他资料里。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（填写单位名称全称）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,统一社会</w:t>
      </w:r>
      <w:r>
        <w:rPr>
          <w:rFonts w:hint="eastAsia" w:ascii="仿宋" w:hAnsi="仿宋" w:eastAsia="仿宋" w:cs="仿宋"/>
          <w:sz w:val="32"/>
          <w:szCs w:val="32"/>
          <w:u w:val="none"/>
        </w:rPr>
        <w:t>信用代码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（18位）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工</w:t>
      </w:r>
      <w:r>
        <w:rPr>
          <w:rFonts w:hint="eastAsia" w:ascii="仿宋" w:hAnsi="仿宋" w:eastAsia="仿宋" w:cs="仿宋"/>
          <w:sz w:val="32"/>
          <w:szCs w:val="32"/>
        </w:rPr>
        <w:t>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营业执照中的</w:t>
      </w:r>
      <w:r>
        <w:rPr>
          <w:rFonts w:hint="eastAsia" w:ascii="仿宋" w:hAnsi="仿宋" w:eastAsia="仿宋" w:cs="仿宋"/>
          <w:sz w:val="32"/>
          <w:szCs w:val="32"/>
        </w:rPr>
        <w:t>经营范围涉及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（按执照中原词写）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但未获得行业监管部门批复的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》。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（例如：《食品经营许可证》、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《信息网络传播视听节目许可证》、《网络文化经营许可证》、《网络出版服务许可证》、《互联网药品信息服务资格证书》、《网络预约出租汽车经营许可证》等，根据实际涉及填入）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我公司承诺严格遵守《中华人民共和国电信条例》、《互联网信息服务管理办法》、《非经营性互联网信息服务备案管理办法》及互联网行业其他相关法规文件的要求，备案</w:t>
      </w:r>
      <w:r>
        <w:rPr>
          <w:rFonts w:hint="eastAsia" w:ascii="仿宋" w:hAnsi="仿宋" w:eastAsia="仿宋" w:cs="仿宋"/>
          <w:sz w:val="32"/>
          <w:szCs w:val="32"/>
        </w:rPr>
        <w:t>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560" w:lineRule="exact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（网站域名+网站名称）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上线后的服务</w:t>
      </w:r>
      <w:r>
        <w:rPr>
          <w:rFonts w:hint="eastAsia" w:ascii="仿宋" w:hAnsi="仿宋" w:eastAsia="仿宋" w:cs="仿宋"/>
          <w:sz w:val="32"/>
          <w:szCs w:val="32"/>
        </w:rPr>
        <w:t>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（按执照中原词写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信息服务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如有违反，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我公司自愿接受监管部门处罚。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法定代表人(签字)：</w:t>
      </w: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单位公章: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日期：</w:t>
      </w:r>
    </w:p>
    <w:p>
      <w:pPr>
        <w:numPr>
          <w:ilvl w:val="0"/>
          <w:numId w:val="0"/>
        </w:numPr>
        <w:wordWrap w:val="0"/>
        <w:ind w:right="480" w:rightChars="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60D33"/>
    <w:multiLevelType w:val="singleLevel"/>
    <w:tmpl w:val="5ED60D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hYTQ5MjllMmNlZjg1YjIxNzlhMzBjMmE3ZWYyNzYifQ=="/>
  </w:docVars>
  <w:rsids>
    <w:rsidRoot w:val="00CC3E5B"/>
    <w:rsid w:val="000369F1"/>
    <w:rsid w:val="000812AC"/>
    <w:rsid w:val="000A5034"/>
    <w:rsid w:val="000F46F3"/>
    <w:rsid w:val="001324D3"/>
    <w:rsid w:val="00161E05"/>
    <w:rsid w:val="00231BE9"/>
    <w:rsid w:val="002711D9"/>
    <w:rsid w:val="002913E5"/>
    <w:rsid w:val="002A5D39"/>
    <w:rsid w:val="002D7693"/>
    <w:rsid w:val="003307BF"/>
    <w:rsid w:val="003767BD"/>
    <w:rsid w:val="003A7D74"/>
    <w:rsid w:val="003F67A4"/>
    <w:rsid w:val="00473B12"/>
    <w:rsid w:val="004D3CF2"/>
    <w:rsid w:val="004E0504"/>
    <w:rsid w:val="0053041A"/>
    <w:rsid w:val="00533058"/>
    <w:rsid w:val="00576CB1"/>
    <w:rsid w:val="005A0158"/>
    <w:rsid w:val="005C232F"/>
    <w:rsid w:val="005C2F20"/>
    <w:rsid w:val="005C7219"/>
    <w:rsid w:val="005F21F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8043E2"/>
    <w:rsid w:val="00854E08"/>
    <w:rsid w:val="008D75BD"/>
    <w:rsid w:val="008E147F"/>
    <w:rsid w:val="00936F78"/>
    <w:rsid w:val="00951723"/>
    <w:rsid w:val="0095626F"/>
    <w:rsid w:val="009917BE"/>
    <w:rsid w:val="009F1E57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210DE"/>
    <w:rsid w:val="00E50A80"/>
    <w:rsid w:val="00E57E4C"/>
    <w:rsid w:val="00E64EF3"/>
    <w:rsid w:val="00EA539F"/>
    <w:rsid w:val="00EE22F0"/>
    <w:rsid w:val="00EF3FDE"/>
    <w:rsid w:val="00F04115"/>
    <w:rsid w:val="00F108A2"/>
    <w:rsid w:val="00F20849"/>
    <w:rsid w:val="00FB1A7C"/>
    <w:rsid w:val="0227177B"/>
    <w:rsid w:val="02CD61D7"/>
    <w:rsid w:val="09D36D0F"/>
    <w:rsid w:val="09E625B4"/>
    <w:rsid w:val="0C7E4F74"/>
    <w:rsid w:val="119133E2"/>
    <w:rsid w:val="12E1106A"/>
    <w:rsid w:val="139E668E"/>
    <w:rsid w:val="14420D89"/>
    <w:rsid w:val="1670624F"/>
    <w:rsid w:val="19475F5F"/>
    <w:rsid w:val="1ED473FB"/>
    <w:rsid w:val="20D67810"/>
    <w:rsid w:val="2104693A"/>
    <w:rsid w:val="223E0AB7"/>
    <w:rsid w:val="23C74881"/>
    <w:rsid w:val="24293BD7"/>
    <w:rsid w:val="24493E14"/>
    <w:rsid w:val="284402B2"/>
    <w:rsid w:val="2B8F3B8E"/>
    <w:rsid w:val="2C7A057F"/>
    <w:rsid w:val="2EB85095"/>
    <w:rsid w:val="304A0BA7"/>
    <w:rsid w:val="35690E7D"/>
    <w:rsid w:val="3E2415BD"/>
    <w:rsid w:val="444C5030"/>
    <w:rsid w:val="4BB3644D"/>
    <w:rsid w:val="511A28B4"/>
    <w:rsid w:val="515D546A"/>
    <w:rsid w:val="52BC48D7"/>
    <w:rsid w:val="52CB05C4"/>
    <w:rsid w:val="552F44B4"/>
    <w:rsid w:val="58300696"/>
    <w:rsid w:val="58C75E61"/>
    <w:rsid w:val="595C14ED"/>
    <w:rsid w:val="5A304AE3"/>
    <w:rsid w:val="5BFA7473"/>
    <w:rsid w:val="5D1E1045"/>
    <w:rsid w:val="5EFE4423"/>
    <w:rsid w:val="604C61A9"/>
    <w:rsid w:val="65D518BB"/>
    <w:rsid w:val="68D7639F"/>
    <w:rsid w:val="6DEB2D36"/>
    <w:rsid w:val="6E4C6752"/>
    <w:rsid w:val="6EC828BD"/>
    <w:rsid w:val="6F510767"/>
    <w:rsid w:val="6F8774EC"/>
    <w:rsid w:val="717762CC"/>
    <w:rsid w:val="73C97183"/>
    <w:rsid w:val="77C01B0B"/>
    <w:rsid w:val="78AD618A"/>
    <w:rsid w:val="79C707A1"/>
    <w:rsid w:val="7AEE1456"/>
    <w:rsid w:val="7B855671"/>
    <w:rsid w:val="7FC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2</Pages>
  <Words>441</Words>
  <Characters>443</Characters>
  <Lines>2</Lines>
  <Paragraphs>1</Paragraphs>
  <TotalTime>1</TotalTime>
  <ScaleCrop>false</ScaleCrop>
  <LinksUpToDate>false</LinksUpToDate>
  <CharactersWithSpaces>602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2020-11-24T09:38:00Z</dcterms:created>
  <dc:creator>zhouling</dc:creator>
  <cp:lastModifiedBy>Administrator</cp:lastModifiedBy>
  <dcterms:modified xsi:type="dcterms:W3CDTF">2022-06-01T09:45:49Z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(3)aF8w6Y+AKDrWSYl4uvHCbK7TzqD6YxdlQDyGcoH+4U+q/5esudEFKCKMKxwfuAUCr4w1ZVux
UQVSPmajvIkFwFyUV82JGqRqiqmDlltGcHug3UyUy88i+izgOvodvCv016iv98vBuG0mho1H
y/GZh0/yi/j/flo5+g3Bio3ShX7JQCCjy9v6P7qGM247+kK/1s54LWvYSFctP3r4/xXgAYk5
TAsX963iMCTNo6WVD7</vt:lpwstr>
  </property>
  <property fmtid="{D5CDD505-2E9C-101B-9397-08002B2CF9AE}" pid="3" name="_2015_ms_pID_7253431">
    <vt:lpwstr>0IU27nZA0vabt1ycfwvV6ltduOVzA1NXODFn336knOnkZFzfnc8eFd
6+1hfD4hmFddjmN9KB7YdtRDF/m3YtkpRSWjXqBKoNs/tXsLNzRGV45Aus9P13NHc83/r/M2
dmw8IWYc6Pw+uRpxWV986Vc98d4saL4uHHfI/rqbymeuAha0HW2Edi3A97+wz+HG7+HKrELH
E6Vo+qslQ4DcyPVa8+MGBuihYCzjqGJBxpfD</vt:lpwstr>
  </property>
  <property fmtid="{D5CDD505-2E9C-101B-9397-08002B2CF9AE}" pid="4" name="_2015_ms_pID_7253432">
    <vt:lpwstr>oQ==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  <property fmtid="{D5CDD505-2E9C-101B-9397-08002B2CF9AE}" pid="9" name="KSOProductBuildVer">
    <vt:lpwstr>2052-11.1.0.11744</vt:lpwstr>
  </property>
  <property fmtid="{D5CDD505-2E9C-101B-9397-08002B2CF9AE}" pid="10" name="ICV">
    <vt:lpwstr>C421D6A7F8994859ADF106886FD8FD19</vt:lpwstr>
  </property>
</Properties>
</file>